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1.命令格式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 + 格式 + 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apt-get install vim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3.删除命令，删除文件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rm 格式 文件名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4.ls --list显示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-a 显示所有文件，包括隐藏文件，隐藏文件一般是系统文件，一般情况下不显示让用户操作。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把文件隐藏改名： ab----&gt;  .ab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  显示详细信息。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-lh  人性化显示。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 /dev 显示的是该目录下的所有文件信息，并不显示该目录的信息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-ld /dev 显示的是该目录的信息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 -i 显示inode 节点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5.user--u  文件创建者，可以转换，只有一个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group-g  组，这个组可以使用，所属组。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others-o  其它人。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 表示是一个文件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开头代表是一个目录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l开头代表是一个软连接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 可读   ---4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 可写   ---2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  可执行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----1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47210" cy="2574290"/>
            <wp:effectExtent l="0" t="0" r="1143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3340" cy="187452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不是可执行文件没必要给予更多权限，够用就行。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7.inode 节点，标识文件的符号。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8.mkdir 创建目录</w:t>
      </w:r>
    </w:p>
    <w:p>
      <w:r>
        <w:drawing>
          <wp:inline distT="0" distB="0" distL="114300" distR="114300">
            <wp:extent cx="4091940" cy="2529205"/>
            <wp:effectExtent l="0" t="0" r="762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9./tmp 临时目录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/etc 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  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 用户目录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/home/yu  yu用户目录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 cd</w:t>
      </w:r>
    </w:p>
    <w:p>
      <w:r>
        <w:drawing>
          <wp:inline distT="0" distB="0" distL="114300" distR="114300">
            <wp:extent cx="4426585" cy="2630170"/>
            <wp:effectExtent l="0" t="0" r="825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12.pwd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68520" cy="2759075"/>
            <wp:effectExtent l="0" t="0" r="1016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852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13.rmdir  删除指定目录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只能删除空目录</w:t>
      </w:r>
    </w:p>
    <w:p>
      <w:r>
        <w:drawing>
          <wp:inline distT="0" distB="0" distL="114300" distR="114300">
            <wp:extent cx="5272405" cy="3087370"/>
            <wp:effectExtent l="0" t="0" r="63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14.cp --copy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可以同时复制多个文件。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出现略过该目录的话表示复制的是目录，但没有加 -r  选项。</w:t>
      </w:r>
    </w:p>
    <w:p>
      <w:r>
        <w:drawing>
          <wp:inline distT="0" distB="0" distL="114300" distR="114300">
            <wp:extent cx="4486275" cy="2907665"/>
            <wp:effectExtent l="0" t="0" r="952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 -p 的话，复制的文件和原本的文件的最后修改时间会不同。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可以改文件名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-rp /tmp/japan  /tmp/hhh  japan文件复制后会同时改名为hhh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15.mv  移动、改名。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可移动多个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在当前路径下可以不用绝对路径名。</w:t>
      </w:r>
    </w:p>
    <w:p>
      <w:r>
        <w:drawing>
          <wp:inline distT="0" distB="0" distL="114300" distR="114300">
            <wp:extent cx="4194810" cy="2498725"/>
            <wp:effectExtent l="0" t="0" r="1143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16.rm  删除文件或目录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0800" cy="260604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 ctrl + l  清空屏幕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ctrl + c  终止当前命令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18.touch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想创建带空格的文件， touch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z y 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加双引号，但以后使用该文件也要加双引号。</w:t>
      </w:r>
    </w:p>
    <w:p>
      <w:r>
        <w:drawing>
          <wp:inline distT="0" distB="0" distL="114300" distR="114300">
            <wp:extent cx="3735070" cy="2375535"/>
            <wp:effectExtent l="0" t="0" r="13970" b="190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19.查看文件内容命令 cat</w:t>
      </w:r>
    </w:p>
    <w:p>
      <w:r>
        <w:drawing>
          <wp:inline distT="0" distB="0" distL="114300" distR="114300">
            <wp:extent cx="3609340" cy="2595880"/>
            <wp:effectExtent l="0" t="0" r="2540" b="1016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20.tac 查看命令，cat的反命令，倒着查看。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21.查看命令 more</w:t>
      </w:r>
    </w:p>
    <w:p>
      <w:r>
        <w:drawing>
          <wp:inline distT="0" distB="0" distL="114300" distR="114300">
            <wp:extent cx="4531360" cy="3266440"/>
            <wp:effectExtent l="0" t="0" r="10160" b="1016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 less 查看文件内容。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more能看进度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cat能加行数。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可用page_up向上翻页，向上翻一行。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 /   查找相应内容。</w:t>
      </w:r>
    </w:p>
    <w:p>
      <w:r>
        <w:drawing>
          <wp:inline distT="0" distB="0" distL="114300" distR="114300">
            <wp:extent cx="4349115" cy="2409825"/>
            <wp:effectExtent l="0" t="0" r="9525" b="1333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23.head -n 行数 文件名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没有其他显示前10行。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24.tail 查看末尾和head 差不多。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tail  -f  文件名  动态显示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不会返回命令行，当该文件发生变化时显示也跟着变。监控文件日记。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25.ln 链接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-s 软连接  相当于Windows的快捷方式，方便访问文件。所有的软链接权限都是777，但权限只由原文件决定。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不加 硬链接   相当于 cp -p + 同步更新  inode号和原文件一样。删除一个文件另一个还在。不能跨分区，不能对目录进行，但软连接可以。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28160" cy="2866390"/>
            <wp:effectExtent l="0" t="0" r="0" b="139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26.chmod  权限管理命令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能更改权限的用户只有创建者和root用户。</w:t>
      </w:r>
    </w:p>
    <w:p>
      <w:r>
        <w:drawing>
          <wp:inline distT="0" distB="0" distL="114300" distR="114300">
            <wp:extent cx="5058410" cy="3307080"/>
            <wp:effectExtent l="0" t="0" r="127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47795" cy="3178810"/>
            <wp:effectExtent l="0" t="0" r="14605" b="635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注意：文件与目录的权限问题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 r  可以读文件  x 可以执行文件   w 可写文件 （注意这些不代表能删除文件，只有文件所在的目录有w权限才行）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 r 可以列出该目录下的文件  x  可以进入目录  w 可删除底下的文件和创建文件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27.useradd 添加用户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useradd zyy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28.chown  改变文件或目录的所有者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19550" cy="2669540"/>
            <wp:effectExtent l="0" t="0" r="3810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29.chgrp  改变所属组</w:t>
      </w:r>
    </w:p>
    <w:p>
      <w:r>
        <w:drawing>
          <wp:inline distT="0" distB="0" distL="114300" distR="114300">
            <wp:extent cx="3776980" cy="3040380"/>
            <wp:effectExtent l="0" t="0" r="2540" b="762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30.groupadd  添加所属组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创建的文件和目录的所属组是创建的用户的缺省组。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31.umask  权限管理</w:t>
      </w:r>
    </w:p>
    <w:p>
      <w:r>
        <w:drawing>
          <wp:inline distT="0" distB="0" distL="114300" distR="114300">
            <wp:extent cx="3992245" cy="2875915"/>
            <wp:effectExtent l="0" t="0" r="635" b="444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缺省创建的文件没有可执行的权限。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umask  077 改变缺省权限。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32. find  文件搜索命令，查找相应文件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搜索会占用大量资源。</w:t>
      </w:r>
    </w:p>
    <w:p>
      <w:r>
        <w:drawing>
          <wp:inline distT="0" distB="0" distL="114300" distR="114300">
            <wp:extent cx="3885565" cy="2153285"/>
            <wp:effectExtent l="0" t="0" r="635" b="1079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9885" cy="3114040"/>
            <wp:effectExtent l="0" t="0" r="635" b="1016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匹配0-任意个任意字符。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 匹配单个任意字符。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303655"/>
            <wp:effectExtent l="0" t="0" r="0" b="698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2193925"/>
            <wp:effectExtent l="0" t="0" r="3810" b="63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0980" cy="2880360"/>
            <wp:effectExtent l="0" t="0" r="762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9785" cy="2412365"/>
            <wp:effectExtent l="0" t="0" r="3175" b="1079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33.locate  文件搜索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 -i 文件 不区分大小写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速度快，临时文件库不会收录在文件资料库。</w:t>
      </w:r>
    </w:p>
    <w:p>
      <w:r>
        <w:drawing>
          <wp:inline distT="0" distB="0" distL="114300" distR="114300">
            <wp:extent cx="3888740" cy="2245360"/>
            <wp:effectExtent l="0" t="0" r="12700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34.updatedb  更新数据库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35.which  查找命令</w:t>
      </w:r>
    </w:p>
    <w:p>
      <w:r>
        <w:drawing>
          <wp:inline distT="0" distB="0" distL="114300" distR="114300">
            <wp:extent cx="4310380" cy="2727960"/>
            <wp:effectExtent l="0" t="0" r="254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36.whereis   </w:t>
      </w:r>
    </w:p>
    <w:p>
      <w:r>
        <w:drawing>
          <wp:inline distT="0" distB="0" distL="114300" distR="114300">
            <wp:extent cx="4001135" cy="2548890"/>
            <wp:effectExtent l="0" t="0" r="6985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37.grep  重要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不区分大小写一般 是  -i</w:t>
      </w:r>
    </w:p>
    <w:p>
      <w:r>
        <w:drawing>
          <wp:inline distT="0" distB="0" distL="114300" distR="114300">
            <wp:extent cx="4201795" cy="2780030"/>
            <wp:effectExtent l="0" t="0" r="4445" b="889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-v  # 文件   把文件中的有#号的行都干掉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grep  -v  ^#  文件  把文件中开头是#号的行干掉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FB2688"/>
    <w:rsid w:val="00CA2C1F"/>
    <w:rsid w:val="022832F4"/>
    <w:rsid w:val="07FB2688"/>
    <w:rsid w:val="09170776"/>
    <w:rsid w:val="136F4F07"/>
    <w:rsid w:val="170379C8"/>
    <w:rsid w:val="1AE5477F"/>
    <w:rsid w:val="1AF82ECC"/>
    <w:rsid w:val="1B090801"/>
    <w:rsid w:val="1BFC708C"/>
    <w:rsid w:val="20856503"/>
    <w:rsid w:val="237F128D"/>
    <w:rsid w:val="27F524E9"/>
    <w:rsid w:val="286852DE"/>
    <w:rsid w:val="2BCB7545"/>
    <w:rsid w:val="2C263462"/>
    <w:rsid w:val="2C974C6F"/>
    <w:rsid w:val="2D5F67D1"/>
    <w:rsid w:val="345C17F5"/>
    <w:rsid w:val="36140275"/>
    <w:rsid w:val="39D23CC1"/>
    <w:rsid w:val="3CF86780"/>
    <w:rsid w:val="3F4374A2"/>
    <w:rsid w:val="448C0F57"/>
    <w:rsid w:val="49B61A70"/>
    <w:rsid w:val="4D9A471C"/>
    <w:rsid w:val="50F10CA3"/>
    <w:rsid w:val="51514D13"/>
    <w:rsid w:val="52F27BF0"/>
    <w:rsid w:val="52F80F0B"/>
    <w:rsid w:val="53552A04"/>
    <w:rsid w:val="54AC624E"/>
    <w:rsid w:val="5567596A"/>
    <w:rsid w:val="55C83C76"/>
    <w:rsid w:val="5BA01C88"/>
    <w:rsid w:val="5F9D74A1"/>
    <w:rsid w:val="625447F1"/>
    <w:rsid w:val="653B5A07"/>
    <w:rsid w:val="68EA3C32"/>
    <w:rsid w:val="6B0A1823"/>
    <w:rsid w:val="6B707606"/>
    <w:rsid w:val="6C405622"/>
    <w:rsid w:val="72E4336B"/>
    <w:rsid w:val="736F4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2019-03-18T06:45:00Z</dcterms:created>
  <dc:creator>懒得起名</dc:creator>
  <cp:lastModifiedBy>懒得起名</cp:lastModifiedBy>
  <dcterms:modified xsi:type="dcterms:W3CDTF">2019-03-19T16:01:17Z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